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CA732" w14:textId="7C98F51E" w:rsidR="005D092F" w:rsidRPr="00001BF5" w:rsidRDefault="00FD0E7C" w:rsidP="00001BF5">
      <w:pPr>
        <w:jc w:val="center"/>
        <w:rPr>
          <w:b/>
          <w:bCs/>
          <w:sz w:val="28"/>
          <w:szCs w:val="28"/>
        </w:rPr>
      </w:pPr>
      <w:r w:rsidRPr="00FD0E7C">
        <w:rPr>
          <w:b/>
          <w:bCs/>
          <w:sz w:val="28"/>
          <w:szCs w:val="28"/>
        </w:rPr>
        <w:t>Where is Paulet island?</w:t>
      </w:r>
      <w:r w:rsidR="005D092F">
        <w:rPr>
          <w:noProof/>
        </w:rPr>
        <w:drawing>
          <wp:anchor distT="0" distB="0" distL="114300" distR="114300" simplePos="0" relativeHeight="251658752" behindDoc="1" locked="0" layoutInCell="1" allowOverlap="1" wp14:anchorId="1FBE7807" wp14:editId="115FD13C">
            <wp:simplePos x="0" y="0"/>
            <wp:positionH relativeFrom="margin">
              <wp:posOffset>289560</wp:posOffset>
            </wp:positionH>
            <wp:positionV relativeFrom="paragraph">
              <wp:posOffset>260350</wp:posOffset>
            </wp:positionV>
            <wp:extent cx="4766945" cy="4203700"/>
            <wp:effectExtent l="0" t="0" r="0" b="6350"/>
            <wp:wrapTight wrapText="bothSides">
              <wp:wrapPolygon edited="0">
                <wp:start x="0" y="0"/>
                <wp:lineTo x="0" y="21535"/>
                <wp:lineTo x="21494" y="21535"/>
                <wp:lineTo x="21494" y="0"/>
                <wp:lineTo x="0" y="0"/>
              </wp:wrapPolygon>
            </wp:wrapTight>
            <wp:docPr id="39" name="Picture 38" descr="Ch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26EFD31-DDF8-DB89-FB79-6B8D4B27F4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8" descr="Chart&#10;&#10;Description automatically generated">
                      <a:extLst>
                        <a:ext uri="{FF2B5EF4-FFF2-40B4-BE49-F238E27FC236}">
                          <a16:creationId xmlns:a16="http://schemas.microsoft.com/office/drawing/2014/main" id="{F26EFD31-DDF8-DB89-FB79-6B8D4B27F44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68000"/>
                              </a14:imgEffect>
                              <a14:imgEffect>
                                <a14:brightnessContrast bright="69000" contrast="3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00" t="13214" r="35234" b="10490"/>
                    <a:stretch/>
                  </pic:blipFill>
                  <pic:spPr>
                    <a:xfrm>
                      <a:off x="0" y="0"/>
                      <a:ext cx="4766945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80824F" w14:textId="6165FBED" w:rsidR="005D092F" w:rsidRDefault="005D092F"/>
    <w:p w14:paraId="1E899CC3" w14:textId="284D695C" w:rsidR="005D092F" w:rsidRDefault="005D092F"/>
    <w:p w14:paraId="7C9E1FE4" w14:textId="77777777" w:rsidR="00E87B6B" w:rsidRDefault="00E87B6B">
      <w:pPr>
        <w:rPr>
          <w:sz w:val="28"/>
          <w:szCs w:val="28"/>
        </w:rPr>
      </w:pPr>
    </w:p>
    <w:p w14:paraId="2DFE644C" w14:textId="77777777" w:rsidR="00E87B6B" w:rsidRDefault="00E87B6B">
      <w:pPr>
        <w:rPr>
          <w:sz w:val="28"/>
          <w:szCs w:val="28"/>
        </w:rPr>
      </w:pPr>
    </w:p>
    <w:p w14:paraId="13292A5C" w14:textId="77777777" w:rsidR="00E87B6B" w:rsidRDefault="00E87B6B">
      <w:pPr>
        <w:rPr>
          <w:sz w:val="28"/>
          <w:szCs w:val="28"/>
        </w:rPr>
      </w:pPr>
    </w:p>
    <w:p w14:paraId="28B261E8" w14:textId="77777777" w:rsidR="00E87B6B" w:rsidRDefault="00E87B6B">
      <w:pPr>
        <w:rPr>
          <w:sz w:val="28"/>
          <w:szCs w:val="28"/>
        </w:rPr>
      </w:pPr>
    </w:p>
    <w:p w14:paraId="110CEAFB" w14:textId="77777777" w:rsidR="00E87B6B" w:rsidRDefault="00E87B6B">
      <w:pPr>
        <w:rPr>
          <w:sz w:val="28"/>
          <w:szCs w:val="28"/>
        </w:rPr>
      </w:pPr>
    </w:p>
    <w:p w14:paraId="7738834B" w14:textId="77777777" w:rsidR="00E87B6B" w:rsidRDefault="00E87B6B">
      <w:pPr>
        <w:rPr>
          <w:sz w:val="28"/>
          <w:szCs w:val="28"/>
        </w:rPr>
      </w:pPr>
    </w:p>
    <w:p w14:paraId="1E49635B" w14:textId="77777777" w:rsidR="00E87B6B" w:rsidRDefault="00E87B6B">
      <w:pPr>
        <w:rPr>
          <w:sz w:val="28"/>
          <w:szCs w:val="28"/>
        </w:rPr>
      </w:pPr>
    </w:p>
    <w:p w14:paraId="30C75FF3" w14:textId="77777777" w:rsidR="00E87B6B" w:rsidRDefault="00E87B6B">
      <w:pPr>
        <w:rPr>
          <w:sz w:val="28"/>
          <w:szCs w:val="28"/>
        </w:rPr>
      </w:pPr>
    </w:p>
    <w:p w14:paraId="28969FC6" w14:textId="77777777" w:rsidR="00E87B6B" w:rsidRDefault="00E87B6B">
      <w:pPr>
        <w:rPr>
          <w:sz w:val="28"/>
          <w:szCs w:val="28"/>
        </w:rPr>
      </w:pPr>
    </w:p>
    <w:p w14:paraId="7B5F867A" w14:textId="77777777" w:rsidR="00E87B6B" w:rsidRDefault="00E87B6B">
      <w:pPr>
        <w:rPr>
          <w:sz w:val="28"/>
          <w:szCs w:val="28"/>
        </w:rPr>
      </w:pPr>
    </w:p>
    <w:p w14:paraId="7822042A" w14:textId="77777777" w:rsidR="00E87B6B" w:rsidRDefault="00E87B6B">
      <w:pPr>
        <w:rPr>
          <w:sz w:val="28"/>
          <w:szCs w:val="28"/>
        </w:rPr>
      </w:pPr>
    </w:p>
    <w:p w14:paraId="39A9C684" w14:textId="77777777" w:rsidR="00E87B6B" w:rsidRDefault="00E87B6B">
      <w:pPr>
        <w:rPr>
          <w:sz w:val="28"/>
          <w:szCs w:val="28"/>
        </w:rPr>
      </w:pPr>
    </w:p>
    <w:p w14:paraId="57627D7A" w14:textId="37251627" w:rsidR="005D092F" w:rsidRDefault="00B07EC3" w:rsidP="00E87B6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Paulet Island is north of the Antarctic Circle</w:t>
      </w:r>
      <w:r w:rsidR="002B45A1">
        <w:rPr>
          <w:sz w:val="28"/>
          <w:szCs w:val="28"/>
        </w:rPr>
        <w:t xml:space="preserve">, in the Weddell Sea. </w:t>
      </w:r>
    </w:p>
    <w:p w14:paraId="611FAF67" w14:textId="33B2667A" w:rsidR="004F2CFE" w:rsidRDefault="00001BF5" w:rsidP="00E87B6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On the map, it is shown </w:t>
      </w:r>
      <w:r w:rsidR="002B45A1">
        <w:rPr>
          <w:sz w:val="28"/>
          <w:szCs w:val="28"/>
        </w:rPr>
        <w:t xml:space="preserve">between the parallels of latitude </w:t>
      </w:r>
      <w:r w:rsidR="00D76A77">
        <w:rPr>
          <w:sz w:val="28"/>
          <w:szCs w:val="28"/>
        </w:rPr>
        <w:t xml:space="preserve">60 and 70 degrees South, and between longitude 50 and 60 degrees </w:t>
      </w:r>
      <w:r>
        <w:rPr>
          <w:sz w:val="28"/>
          <w:szCs w:val="28"/>
        </w:rPr>
        <w:t>West.</w:t>
      </w:r>
    </w:p>
    <w:p w14:paraId="4E74F056" w14:textId="5F89F2C2" w:rsidR="002B45A1" w:rsidRDefault="001F3DFF" w:rsidP="00001BF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A more exact position is </w:t>
      </w:r>
      <w:r w:rsidR="005335F5" w:rsidRPr="005335F5">
        <w:rPr>
          <w:sz w:val="28"/>
          <w:szCs w:val="28"/>
        </w:rPr>
        <w:t>63°35′S 55°47′W</w:t>
      </w:r>
    </w:p>
    <w:p w14:paraId="187B39ED" w14:textId="7464156F" w:rsidR="00E87B6B" w:rsidRDefault="00E87B6B" w:rsidP="00E87B6B">
      <w:pPr>
        <w:rPr>
          <w:sz w:val="28"/>
          <w:szCs w:val="28"/>
        </w:rPr>
      </w:pPr>
    </w:p>
    <w:p w14:paraId="3E972927" w14:textId="4F316101" w:rsidR="00E87B6B" w:rsidRPr="00E87B6B" w:rsidRDefault="00F12F66" w:rsidP="00E87B6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Why did Shackleton think they would be able to reach Paulet island?</w:t>
      </w:r>
    </w:p>
    <w:p w14:paraId="45E23BB1" w14:textId="1318D0F1" w:rsidR="00E87B6B" w:rsidRDefault="00E87B6B">
      <w:pPr>
        <w:rPr>
          <w:sz w:val="28"/>
          <w:szCs w:val="28"/>
        </w:rPr>
      </w:pPr>
    </w:p>
    <w:p w14:paraId="5D911263" w14:textId="77777777" w:rsidR="00E87B6B" w:rsidRDefault="00E87B6B"/>
    <w:p w14:paraId="15F5F175" w14:textId="77777777" w:rsidR="005D092F" w:rsidRDefault="005D092F"/>
    <w:sectPr w:rsidR="005D09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0E2A"/>
    <w:multiLevelType w:val="hybridMultilevel"/>
    <w:tmpl w:val="70DAC3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788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2F"/>
    <w:rsid w:val="00001BF5"/>
    <w:rsid w:val="001F3DFF"/>
    <w:rsid w:val="002B45A1"/>
    <w:rsid w:val="004F2CFE"/>
    <w:rsid w:val="005335F5"/>
    <w:rsid w:val="005D092F"/>
    <w:rsid w:val="007963F1"/>
    <w:rsid w:val="00AA4635"/>
    <w:rsid w:val="00B07EC3"/>
    <w:rsid w:val="00C74A62"/>
    <w:rsid w:val="00D76A77"/>
    <w:rsid w:val="00E87B6B"/>
    <w:rsid w:val="00F12F66"/>
    <w:rsid w:val="00FD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B9E7E"/>
  <w15:chartTrackingRefBased/>
  <w15:docId w15:val="{2195E8F9-C518-4A90-B8D9-A8BC6436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Owens</dc:creator>
  <cp:keywords/>
  <dc:description/>
  <cp:lastModifiedBy>Paula Owens</cp:lastModifiedBy>
  <cp:revision>9</cp:revision>
  <dcterms:created xsi:type="dcterms:W3CDTF">2022-11-16T11:14:00Z</dcterms:created>
  <dcterms:modified xsi:type="dcterms:W3CDTF">2022-11-16T11:19:00Z</dcterms:modified>
</cp:coreProperties>
</file>